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0E249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80637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EC5A67">
              <w:rPr>
                <w:b/>
                <w:sz w:val="22"/>
              </w:rPr>
              <w:t>8</w:t>
            </w:r>
            <w:r w:rsidR="000E249D">
              <w:rPr>
                <w:b/>
                <w:sz w:val="22"/>
              </w:rPr>
              <w:t>862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bookmarkStart w:id="0" w:name="_GoBack"/>
            <w:bookmarkEnd w:id="0"/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0E249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0E249D" w:rsidRPr="000E249D">
              <w:rPr>
                <w:rFonts w:ascii="Arial Narrow" w:hAnsi="Arial Narrow"/>
                <w:b/>
                <w:sz w:val="22"/>
              </w:rPr>
              <w:t>GEM/2021/B/1276280</w:t>
            </w:r>
            <w:r w:rsidR="000E249D">
              <w:rPr>
                <w:rFonts w:ascii="Arial Narrow" w:hAnsi="Arial Narrow"/>
                <w:b/>
                <w:sz w:val="22"/>
              </w:rPr>
              <w:t xml:space="preserve"> </w:t>
            </w:r>
            <w:r w:rsidR="00806372" w:rsidRPr="00806372">
              <w:rPr>
                <w:rFonts w:ascii="Arial Narrow" w:hAnsi="Arial Narrow"/>
                <w:b/>
                <w:sz w:val="22"/>
              </w:rPr>
              <w:t xml:space="preserve">DT. </w:t>
            </w:r>
            <w:r w:rsidR="000E249D">
              <w:rPr>
                <w:rFonts w:ascii="Arial Narrow" w:hAnsi="Arial Narrow"/>
                <w:b/>
                <w:sz w:val="22"/>
              </w:rPr>
              <w:t>10.06</w:t>
            </w:r>
            <w:r w:rsidR="00806372" w:rsidRPr="00806372">
              <w:rPr>
                <w:rFonts w:ascii="Arial Narrow" w:hAnsi="Arial Narrow"/>
                <w:b/>
                <w:sz w:val="22"/>
              </w:rPr>
              <w:t>.2021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0E249D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10.06.</w:t>
            </w:r>
            <w:r w:rsidR="00200658" w:rsidRPr="00200658">
              <w:rPr>
                <w:b/>
                <w:sz w:val="22"/>
              </w:rPr>
              <w:t>2021</w:t>
            </w:r>
          </w:p>
        </w:tc>
        <w:tc>
          <w:tcPr>
            <w:tcW w:w="3920" w:type="dxa"/>
          </w:tcPr>
          <w:p w:rsidR="00FE7FC3" w:rsidRPr="00C107B7" w:rsidRDefault="00FE7FC3" w:rsidP="000E249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0E249D">
              <w:rPr>
                <w:b/>
                <w:sz w:val="22"/>
              </w:rPr>
              <w:t>21</w:t>
            </w:r>
            <w:r w:rsidR="00806372">
              <w:rPr>
                <w:b/>
                <w:sz w:val="22"/>
              </w:rPr>
              <w:t>.06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80637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80637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0E249D">
              <w:rPr>
                <w:b/>
                <w:i/>
                <w:iCs/>
                <w:sz w:val="24"/>
                <w:szCs w:val="22"/>
              </w:rPr>
              <w:t>2</w:t>
            </w:r>
            <w:r w:rsidR="00806372">
              <w:rPr>
                <w:b/>
                <w:i/>
                <w:iCs/>
                <w:sz w:val="24"/>
                <w:szCs w:val="22"/>
              </w:rPr>
              <w:t>8</w:t>
            </w:r>
            <w:r w:rsidR="00EC5A67">
              <w:rPr>
                <w:b/>
                <w:i/>
                <w:iCs/>
                <w:sz w:val="24"/>
                <w:szCs w:val="22"/>
              </w:rPr>
              <w:t>.0</w:t>
            </w:r>
            <w:r w:rsidR="00806372">
              <w:rPr>
                <w:b/>
                <w:i/>
                <w:iCs/>
                <w:sz w:val="24"/>
                <w:szCs w:val="22"/>
              </w:rPr>
              <w:t>6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0E249D" w:rsidRPr="000E249D">
              <w:rPr>
                <w:rFonts w:ascii="Arial Narrow" w:hAnsi="Arial Narrow"/>
                <w:b/>
                <w:sz w:val="22"/>
              </w:rPr>
              <w:t>GEM/2021/B/1276280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806372">
              <w:t>0</w:t>
            </w:r>
            <w:r w:rsidR="00200658">
              <w:t>:</w:t>
            </w:r>
            <w:r w:rsidR="00806372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EFC" w:rsidRDefault="00A21EFC">
      <w:r>
        <w:separator/>
      </w:r>
    </w:p>
  </w:endnote>
  <w:endnote w:type="continuationSeparator" w:id="0">
    <w:p w:rsidR="00A21EFC" w:rsidRDefault="00A2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F576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EFC" w:rsidRDefault="00A21EFC">
      <w:r>
        <w:separator/>
      </w:r>
    </w:p>
  </w:footnote>
  <w:footnote w:type="continuationSeparator" w:id="0">
    <w:p w:rsidR="00A21EFC" w:rsidRDefault="00A21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r w:rsidR="00DC5475">
      <w:rPr>
        <w:sz w:val="24"/>
        <w:lang w:val="fr-FR"/>
      </w:rPr>
      <w:t>Tiruchirappalli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r w:rsidR="006049D9">
      <w:rPr>
        <w:rFonts w:ascii="Arial Narrow" w:hAnsi="Arial Narrow"/>
        <w:lang w:val="fr-FR"/>
      </w:rPr>
      <w:t>NADU, INDIA</w:t>
    </w:r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249D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A16EC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A683E"/>
    <w:rsid w:val="002C2DE7"/>
    <w:rsid w:val="002D13F2"/>
    <w:rsid w:val="002F022C"/>
    <w:rsid w:val="00317B40"/>
    <w:rsid w:val="0033204A"/>
    <w:rsid w:val="003356AA"/>
    <w:rsid w:val="003359B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49D9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6372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8F3E0F"/>
    <w:rsid w:val="009069D2"/>
    <w:rsid w:val="00912E97"/>
    <w:rsid w:val="00914130"/>
    <w:rsid w:val="009169A2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21EFC"/>
    <w:rsid w:val="00A404CD"/>
    <w:rsid w:val="00A407BC"/>
    <w:rsid w:val="00A44E06"/>
    <w:rsid w:val="00A55F62"/>
    <w:rsid w:val="00A87227"/>
    <w:rsid w:val="00A97DC2"/>
    <w:rsid w:val="00A97E2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C5A67"/>
    <w:rsid w:val="00ED2BB5"/>
    <w:rsid w:val="00EF5762"/>
    <w:rsid w:val="00F03C59"/>
    <w:rsid w:val="00F072AB"/>
    <w:rsid w:val="00F210D7"/>
    <w:rsid w:val="00F2434C"/>
    <w:rsid w:val="00F25124"/>
    <w:rsid w:val="00F302F1"/>
    <w:rsid w:val="00F33A0C"/>
    <w:rsid w:val="00F478A0"/>
    <w:rsid w:val="00F56345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0C9B92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1364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22</cp:revision>
  <cp:lastPrinted>2019-09-24T08:45:00Z</cp:lastPrinted>
  <dcterms:created xsi:type="dcterms:W3CDTF">2020-06-16T12:08:00Z</dcterms:created>
  <dcterms:modified xsi:type="dcterms:W3CDTF">2021-06-21T07:06:00Z</dcterms:modified>
</cp:coreProperties>
</file>